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4C24D380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E446C">
        <w:rPr>
          <w:rFonts w:ascii="Cambria" w:hAnsi="Cambria" w:cs="Arial"/>
          <w:bCs/>
        </w:rPr>
        <w:t>Prószków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 xml:space="preserve">w roku </w:t>
      </w:r>
      <w:r w:rsidR="006E446C">
        <w:rPr>
          <w:rFonts w:ascii="Cambria" w:hAnsi="Cambria" w:cs="Arial"/>
          <w:bCs/>
        </w:rPr>
        <w:t>2022</w:t>
      </w:r>
      <w:r w:rsidR="004D3F85" w:rsidRPr="004D3F85">
        <w:rPr>
          <w:rFonts w:ascii="Cambria" w:hAnsi="Cambria" w:cs="Arial"/>
          <w:bCs/>
        </w:rPr>
        <w:t>– 9 pakietów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>na</w:t>
      </w:r>
      <w:r w:rsidR="008A1B58">
        <w:rPr>
          <w:rFonts w:ascii="Cambria" w:hAnsi="Cambria"/>
        </w:rPr>
        <w:t xml:space="preserve"> </w:t>
      </w:r>
      <w:r w:rsidR="004D3F85" w:rsidRPr="004D3F85">
        <w:rPr>
          <w:rFonts w:ascii="Cambria" w:hAnsi="Cambria"/>
          <w:b/>
          <w:bCs/>
        </w:rPr>
        <w:t>pakiet nr VII</w:t>
      </w:r>
      <w:r w:rsidR="004D3F85">
        <w:rPr>
          <w:rFonts w:ascii="Cambria" w:hAnsi="Cambria"/>
        </w:rPr>
        <w:t xml:space="preserve"> </w:t>
      </w:r>
      <w:r w:rsidR="008A1B58">
        <w:rPr>
          <w:rFonts w:ascii="Cambria" w:hAnsi="Cambria"/>
        </w:rPr>
        <w:t>„</w:t>
      </w:r>
      <w:r w:rsidR="006F4DFB">
        <w:rPr>
          <w:rFonts w:ascii="Cambria" w:hAnsi="Cambria"/>
          <w:b/>
          <w:bCs/>
        </w:rPr>
        <w:t xml:space="preserve">zagospodarowanie </w:t>
      </w:r>
      <w:r w:rsidR="001906B4">
        <w:rPr>
          <w:rFonts w:ascii="Cambria" w:hAnsi="Cambria"/>
          <w:b/>
          <w:bCs/>
        </w:rPr>
        <w:t>3</w:t>
      </w:r>
      <w:r w:rsidR="008A1B58">
        <w:rPr>
          <w:rFonts w:ascii="Cambria" w:hAnsi="Cambria"/>
        </w:rPr>
        <w:t xml:space="preserve">”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4914185D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454"/>
        <w:gridCol w:w="1200"/>
        <w:gridCol w:w="801"/>
        <w:gridCol w:w="801"/>
        <w:gridCol w:w="801"/>
        <w:gridCol w:w="801"/>
        <w:gridCol w:w="801"/>
        <w:gridCol w:w="801"/>
        <w:gridCol w:w="650"/>
        <w:gridCol w:w="584"/>
        <w:gridCol w:w="584"/>
        <w:gridCol w:w="573"/>
        <w:gridCol w:w="573"/>
        <w:gridCol w:w="671"/>
        <w:gridCol w:w="671"/>
        <w:gridCol w:w="840"/>
        <w:gridCol w:w="1160"/>
        <w:gridCol w:w="391"/>
        <w:gridCol w:w="390"/>
        <w:gridCol w:w="390"/>
      </w:tblGrid>
      <w:tr w:rsidR="001906B4" w:rsidRPr="001906B4" w14:paraId="577C1B25" w14:textId="77777777" w:rsidTr="001906B4">
        <w:trPr>
          <w:trHeight w:val="894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9294F2D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0CF35C2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84E2719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93EB8D6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645998C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77206559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0DD1134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BE9B3C3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FA1F856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3C0D36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906B4" w:rsidRPr="001906B4" w14:paraId="776DA978" w14:textId="77777777" w:rsidTr="001906B4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F2A41C4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329E88D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9CB35BA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3D8E582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2E963E6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EAA46D2" w14:textId="03A9B9EC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56BBF14" w14:textId="207A01F4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18E4578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A0BF950" w14:textId="6F7BF14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8686169" w14:textId="69DA1C48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1DD535E6" w14:textId="77777777" w:rsidTr="001906B4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50B66DE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176194E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AB5AA31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64EE001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AF48E22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24,20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2FD8D4A" w14:textId="52641D3D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42208AD" w14:textId="214E42C4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8B3C8E9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42F7A6D" w14:textId="32FAC6B2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C784AAA" w14:textId="00E381E4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41D67689" w14:textId="77777777" w:rsidTr="001906B4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7817FBD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E0E3E90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SADZ-1M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3831066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w jamkę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618FD16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7B1FB46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25,62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20194CF" w14:textId="725A615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1B67DBA" w14:textId="65C2844D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10208B7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6150B2D" w14:textId="37FB1E00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05AAE1D" w14:textId="59A55D5A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3414FF1D" w14:textId="77777777" w:rsidTr="001906B4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B8E441A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BD78D95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SADZ-BRYŁ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75F7BCD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51D25E3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A435B12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2,45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50980B4" w14:textId="1AB69761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89B57F3" w14:textId="1054A7D0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A89E7F6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7948450" w14:textId="0FDD699F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7A4B086" w14:textId="37BAAF21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4B5EC8DD" w14:textId="77777777" w:rsidTr="001906B4">
        <w:trPr>
          <w:trHeight w:val="57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48BCDBC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 xml:space="preserve"> 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26062BD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6B8C466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95371CB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141526F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0,94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204566C" w14:textId="3898B52C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B744EDE" w14:textId="74032B15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8026833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F64464A" w14:textId="12BE07EF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4E975F3" w14:textId="56ABAAA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2D3FE3EC" w14:textId="77777777" w:rsidTr="001906B4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E4C9B1B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BE725F7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DA82F53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82C5EA4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9378B19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3,59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2E02FE5" w14:textId="0B8CA5B5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D9A6119" w14:textId="556B2C3B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68BCE0E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C6CBDFD" w14:textId="6B0ACA81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2C150A6" w14:textId="1F4311B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6F5344A6" w14:textId="77777777" w:rsidTr="001906B4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71792A1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E60DF50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563DC13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2FEA0D6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D6D2D13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29,01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0670B24" w14:textId="66A77FE0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C234ABB" w14:textId="2DBDD52A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0F6BBEE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49464B0" w14:textId="7871B6AA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BE79BDD" w14:textId="1807A5D6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5E2BF5DF" w14:textId="77777777" w:rsidTr="001906B4">
        <w:trPr>
          <w:trHeight w:val="57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87D8C90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3865EA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KOSZ-CHN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4EB2868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oraz usuwanie nalotów w uprawach pochodnych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C79E68A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B8DFDEC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54,24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1530CA4" w14:textId="662FF69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A18DB79" w14:textId="42E1A97D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6A8A061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E1D609D" w14:textId="7C12722F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810236E" w14:textId="3D79933D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33B160E6" w14:textId="77777777" w:rsidTr="001906B4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7844DB8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9A6604B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EC8C58F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74FCE27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BA4616C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58,69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C3A2901" w14:textId="5787047B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E43CAC1" w14:textId="59136142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9C61B36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00EE34C" w14:textId="003FA6C9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632BE0B" w14:textId="6AB36BE9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0C1C2413" w14:textId="77777777" w:rsidTr="001906B4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6DF142C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715B3CD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69F94D2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Czyszczenia </w:t>
            </w:r>
            <w:proofErr w:type="spellStart"/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póżne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31CEB7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7832B3E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59,81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E1EEDFE" w14:textId="7E6623DD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39D2EE0" w14:textId="71C3C4E9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01BF5C2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BAFD7AA" w14:textId="5D1CA86C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3F15378" w14:textId="24EE1808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45C493F7" w14:textId="77777777" w:rsidTr="001906B4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EA09B96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27D832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41E9D09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57B1885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E686D45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734F0CC" w14:textId="162370BF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50677FC" w14:textId="2F7AD3FE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435C907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E6DDA27" w14:textId="625C9656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756BE05" w14:textId="2F762455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3E905123" w14:textId="77777777" w:rsidTr="001906B4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16D55E1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A8468D5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4B6BA40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114014B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7825E21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9,40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F62078F" w14:textId="38B434E1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EC8BE2F" w14:textId="68A90F1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634E49F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6336F8C" w14:textId="4717ED15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E4B01C9" w14:textId="150049B2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04305012" w14:textId="77777777" w:rsidTr="001906B4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18592BE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C5B537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69F0C20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EA0EB0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E668A92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312,46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EDEE113" w14:textId="3D7502F8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76D6E2B" w14:textId="745D6192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C284068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F3BDF5A" w14:textId="1EC6E28D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6F4460E" w14:textId="7BEF1A0A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280F2721" w14:textId="77777777" w:rsidTr="001906B4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C7C72DE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D4F8E8E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01CCA9B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B958129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188EE78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D312CB6" w14:textId="0843613A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28D2806" w14:textId="4CFFB158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C4522DB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356F9A3" w14:textId="1D23EA1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AB3A009" w14:textId="4EEE0ADF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7919D507" w14:textId="77777777" w:rsidTr="001906B4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85CD6C2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CA7AC0A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77FD41F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DF996F5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B210BD8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195,00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DD04B50" w14:textId="39770734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AE620D7" w14:textId="1BF5A2E6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986BDB4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128AE48" w14:textId="3CED8956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0B2DECA" w14:textId="05D7A54F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6BFD77CE" w14:textId="77777777" w:rsidTr="001906B4">
        <w:trPr>
          <w:trHeight w:val="36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F0E7217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83BC2A3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7A69871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D330DDA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AA74621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0,71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E3A22F9" w14:textId="39F066FC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75C9322" w14:textId="265C31D4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5854FAD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64E6EE7" w14:textId="31C9A98B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A01393C" w14:textId="7FBA869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5EC62B85" w14:textId="77777777" w:rsidTr="001906B4">
        <w:trPr>
          <w:trHeight w:val="336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FED6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5240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3A7E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2B410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9DC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E4E5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DEBC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BF52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6B47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6F5E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2431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4ABC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ED75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D6F35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0598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5AA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A378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1FC4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6EA2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FAD1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0616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</w:tr>
      <w:tr w:rsidR="001906B4" w:rsidRPr="001906B4" w14:paraId="60879192" w14:textId="77777777" w:rsidTr="001906B4">
        <w:trPr>
          <w:trHeight w:val="567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69A0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2267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85E3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1F59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508E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2C68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5CE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1DC8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5D25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25F7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402E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218B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9CA6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6D44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7EFB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1C47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B95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2271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13FA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503C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F5B9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</w:tr>
      <w:tr w:rsidR="001906B4" w:rsidRPr="001906B4" w14:paraId="4997A19D" w14:textId="77777777" w:rsidTr="001906B4">
        <w:trPr>
          <w:trHeight w:val="894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BE8864C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274FFE8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D8A2925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8593D51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2923434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DE97852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0B9BBED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06B60A4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26762D9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347EE8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906B4" w:rsidRPr="001906B4" w14:paraId="76A93040" w14:textId="77777777" w:rsidTr="001906B4">
        <w:trPr>
          <w:trHeight w:val="1959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91FF0AE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11, 117, 157, 161, 163, 165, 167, 169, 171, 180, 183, 209, 307, 336, 340, 343, 428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9612B96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FD1F44E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49633D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150BC30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403,50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15076E5" w14:textId="399F03BA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6EE19E4" w14:textId="24505A25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7640C7A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43F9D8F" w14:textId="60DC06F1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78C2662" w14:textId="245EB896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5FC0B53A" w14:textId="77777777" w:rsidTr="001906B4">
        <w:trPr>
          <w:trHeight w:val="909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3ACFF5C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119, 173, 187, 308, 338, 341, 344, 429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ECD4CDB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50A3EA2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z urządzeniem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51194DC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E8884C0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44,00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659A8DE" w14:textId="18D32371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8B034CD" w14:textId="062371D8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AE66262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3590F23" w14:textId="6979076C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AA67AC4" w14:textId="44436B52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3E8A0B08" w14:textId="77777777" w:rsidTr="001906B4">
        <w:trPr>
          <w:trHeight w:val="1749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7EF54E01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118, 13, 158, 164, 166, 168, 170, 172, 181, 185, 210, 306, 337, 342, 427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3BE77B3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D02C0E7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DAF4492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7E66908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85,00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D58497F" w14:textId="5A7F5452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F08750F" w14:textId="770373D3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27FBE2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9AFBCC1" w14:textId="2981F34A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5E93458" w14:textId="631EA3E2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62F64AC3" w14:textId="77777777" w:rsidTr="001906B4">
        <w:trPr>
          <w:trHeight w:val="1539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0D5FD6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175, 186, 223, 345, 446, 449, 452, 455, 457, 459, 461, 463, 466, 475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C6868C3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C87C7BA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(23%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005D79A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B2D0F28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AAB2DB3" w14:textId="6B194A4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4050065" w14:textId="61D2B291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EED10C2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7A8DC3C" w14:textId="510412C1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415CA14" w14:textId="795F1DB8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531B1C34" w14:textId="77777777" w:rsidTr="001906B4">
        <w:trPr>
          <w:trHeight w:val="567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1174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5738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F581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40E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0051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080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D8D4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0B64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D505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E48E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D6DB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5D09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F511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5BF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4923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9529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30BE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C3C2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E867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AC3C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342A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</w:tr>
      <w:tr w:rsidR="001906B4" w:rsidRPr="001906B4" w14:paraId="096ED4CC" w14:textId="77777777" w:rsidTr="001906B4">
        <w:trPr>
          <w:trHeight w:val="420"/>
        </w:trPr>
        <w:tc>
          <w:tcPr>
            <w:tcW w:w="6913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215D4C6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447" w:type="dxa"/>
            <w:gridSpan w:val="1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A90A0A0" w14:textId="4E0FBB0B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1906B4" w:rsidRPr="001906B4" w14:paraId="0083A327" w14:textId="77777777" w:rsidTr="001906B4">
        <w:trPr>
          <w:trHeight w:val="420"/>
        </w:trPr>
        <w:tc>
          <w:tcPr>
            <w:tcW w:w="6913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BE65233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447" w:type="dxa"/>
            <w:gridSpan w:val="1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DEC624B" w14:textId="4C8785C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</w:tbl>
    <w:p w14:paraId="22F77CE8" w14:textId="77777777" w:rsidR="008A1B58" w:rsidRDefault="008A1B58" w:rsidP="00304FC6">
      <w:pPr>
        <w:spacing w:before="120"/>
        <w:rPr>
          <w:rFonts w:ascii="Cambria" w:hAnsi="Cambria"/>
          <w:b/>
          <w:u w:val="single"/>
        </w:rPr>
      </w:pPr>
    </w:p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9B710" w14:textId="77777777" w:rsidR="00220658" w:rsidRDefault="00220658">
      <w:r>
        <w:separator/>
      </w:r>
    </w:p>
  </w:endnote>
  <w:endnote w:type="continuationSeparator" w:id="0">
    <w:p w14:paraId="52E8DD4B" w14:textId="77777777" w:rsidR="00220658" w:rsidRDefault="00220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B8C29" w14:textId="77777777" w:rsidR="00220658" w:rsidRDefault="00220658">
      <w:r>
        <w:separator/>
      </w:r>
    </w:p>
  </w:footnote>
  <w:footnote w:type="continuationSeparator" w:id="0">
    <w:p w14:paraId="2C841F4E" w14:textId="77777777" w:rsidR="00220658" w:rsidRDefault="00220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1B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0FBA"/>
    <w:rsid w:val="0009111C"/>
    <w:rsid w:val="00091245"/>
    <w:rsid w:val="000956FA"/>
    <w:rsid w:val="00095983"/>
    <w:rsid w:val="000A20E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06B4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658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288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3F85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6B2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B0A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4DFB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159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2A12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7388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1B58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4D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12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471A9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78B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A8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14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479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Goździewicz</cp:lastModifiedBy>
  <cp:revision>3</cp:revision>
  <cp:lastPrinted>2017-05-23T12:32:00Z</cp:lastPrinted>
  <dcterms:created xsi:type="dcterms:W3CDTF">2021-12-15T10:44:00Z</dcterms:created>
  <dcterms:modified xsi:type="dcterms:W3CDTF">2021-12-20T10:47:00Z</dcterms:modified>
</cp:coreProperties>
</file>